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8EFC" w14:textId="13944ADC" w:rsidR="001301A6" w:rsidRDefault="00E21700" w:rsidP="002E39E4">
      <w:pPr>
        <w:rPr>
          <w:rFonts w:ascii="Museo Sans 100" w:hAnsi="Museo Sans 100"/>
          <w:b/>
          <w:sz w:val="24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0FE45A32" wp14:editId="0341A0BD">
            <wp:extent cx="1038225" cy="60235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48" cy="606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39E4">
        <w:rPr>
          <w:rFonts w:ascii="Museo Sans 100" w:hAnsi="Museo Sans 100"/>
          <w:b/>
          <w:sz w:val="24"/>
        </w:rPr>
        <w:t xml:space="preserve">                     </w:t>
      </w:r>
      <w:r w:rsidR="001301A6" w:rsidRPr="00A677C2">
        <w:rPr>
          <w:rFonts w:ascii="Museo Sans 100" w:hAnsi="Museo Sans 100"/>
          <w:b/>
          <w:sz w:val="24"/>
        </w:rPr>
        <w:t xml:space="preserve">Person Specification </w:t>
      </w:r>
      <w:r w:rsidR="001B07C2">
        <w:rPr>
          <w:rFonts w:ascii="Museo Sans 100" w:hAnsi="Museo Sans 100"/>
          <w:b/>
          <w:sz w:val="24"/>
        </w:rPr>
        <w:t>–</w:t>
      </w:r>
      <w:r w:rsidR="001301A6" w:rsidRPr="00A677C2">
        <w:rPr>
          <w:rFonts w:ascii="Museo Sans 100" w:hAnsi="Museo Sans 100"/>
          <w:b/>
          <w:sz w:val="24"/>
        </w:rPr>
        <w:t xml:space="preserve"> Teacher</w:t>
      </w:r>
    </w:p>
    <w:p w14:paraId="32335C65" w14:textId="77777777" w:rsidR="001B07C2" w:rsidRPr="00A677C2" w:rsidRDefault="001B07C2" w:rsidP="002E39E4">
      <w:pPr>
        <w:rPr>
          <w:rFonts w:ascii="Museo Sans 100" w:hAnsi="Museo Sans 100"/>
          <w:b/>
          <w:sz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0"/>
        <w:gridCol w:w="1985"/>
      </w:tblGrid>
      <w:tr w:rsidR="001301A6" w:rsidRPr="00A677C2" w14:paraId="1F1410C8" w14:textId="77777777" w:rsidTr="001B07C2">
        <w:tc>
          <w:tcPr>
            <w:tcW w:w="6379" w:type="dxa"/>
            <w:shd w:val="clear" w:color="auto" w:fill="auto"/>
          </w:tcPr>
          <w:p w14:paraId="2C404DD6" w14:textId="77777777" w:rsidR="001301A6" w:rsidRPr="00A677C2" w:rsidRDefault="001301A6" w:rsidP="007B65AF">
            <w:pPr>
              <w:rPr>
                <w:rFonts w:ascii="Museo Sans 100" w:eastAsia="Calibri" w:hAnsi="Museo Sans 100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F6E0FC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b/>
                <w:sz w:val="16"/>
                <w:szCs w:val="16"/>
              </w:rPr>
              <w:t>Essential</w:t>
            </w:r>
          </w:p>
        </w:tc>
        <w:tc>
          <w:tcPr>
            <w:tcW w:w="850" w:type="dxa"/>
            <w:shd w:val="clear" w:color="auto" w:fill="auto"/>
          </w:tcPr>
          <w:p w14:paraId="4F220002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b/>
                <w:sz w:val="16"/>
                <w:szCs w:val="16"/>
              </w:rPr>
              <w:t>Desirable</w:t>
            </w:r>
          </w:p>
        </w:tc>
        <w:tc>
          <w:tcPr>
            <w:tcW w:w="1985" w:type="dxa"/>
            <w:shd w:val="clear" w:color="auto" w:fill="auto"/>
          </w:tcPr>
          <w:p w14:paraId="66672C1C" w14:textId="71B236EC" w:rsidR="001301A6" w:rsidRPr="00A677C2" w:rsidRDefault="001301A6" w:rsidP="007B65AF">
            <w:pPr>
              <w:jc w:val="center"/>
              <w:rPr>
                <w:rFonts w:ascii="Museo Sans 100" w:eastAsia="Calibri" w:hAnsi="Museo Sans 100"/>
                <w:b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b/>
                <w:sz w:val="16"/>
                <w:szCs w:val="16"/>
              </w:rPr>
              <w:t xml:space="preserve">Measured </w:t>
            </w:r>
            <w:r w:rsidR="00E90286">
              <w:rPr>
                <w:rFonts w:ascii="Museo Sans 100" w:eastAsia="Calibri" w:hAnsi="Museo Sans 100"/>
                <w:b/>
                <w:sz w:val="16"/>
                <w:szCs w:val="16"/>
              </w:rPr>
              <w:t xml:space="preserve">/ Shortlisted </w:t>
            </w:r>
            <w:r w:rsidRPr="00A677C2">
              <w:rPr>
                <w:rFonts w:ascii="Museo Sans 100" w:eastAsia="Calibri" w:hAnsi="Museo Sans 100"/>
                <w:b/>
                <w:sz w:val="16"/>
                <w:szCs w:val="16"/>
              </w:rPr>
              <w:t>by</w:t>
            </w:r>
          </w:p>
        </w:tc>
      </w:tr>
      <w:tr w:rsidR="001301A6" w:rsidRPr="00A677C2" w14:paraId="249307B5" w14:textId="77777777" w:rsidTr="001B07C2">
        <w:tc>
          <w:tcPr>
            <w:tcW w:w="6379" w:type="dxa"/>
            <w:shd w:val="clear" w:color="auto" w:fill="D9D9D9" w:themeFill="background1" w:themeFillShade="D9"/>
          </w:tcPr>
          <w:p w14:paraId="5FD47DA1" w14:textId="77777777" w:rsidR="001301A6" w:rsidRPr="00A677C2" w:rsidRDefault="001301A6" w:rsidP="007B65AF">
            <w:pPr>
              <w:rPr>
                <w:rFonts w:ascii="Museo Sans 100" w:eastAsia="Calibri" w:hAnsi="Museo Sans 100"/>
                <w:b/>
                <w:color w:val="806000"/>
              </w:rPr>
            </w:pPr>
            <w:r w:rsidRPr="00A677C2">
              <w:rPr>
                <w:rFonts w:ascii="Museo Sans 100" w:eastAsia="Calibri" w:hAnsi="Museo Sans 100"/>
                <w:b/>
              </w:rPr>
              <w:t>Qualifications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E4736F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82D6362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04A7C65" w14:textId="77777777" w:rsidR="001301A6" w:rsidRPr="00A677C2" w:rsidRDefault="001301A6" w:rsidP="007B65AF">
            <w:pPr>
              <w:rPr>
                <w:rFonts w:ascii="Museo Sans 100" w:eastAsia="Calibri" w:hAnsi="Museo Sans 100"/>
                <w:b/>
              </w:rPr>
            </w:pPr>
          </w:p>
        </w:tc>
      </w:tr>
      <w:tr w:rsidR="00E906EB" w:rsidRPr="00A677C2" w14:paraId="6BC9DAF0" w14:textId="77777777" w:rsidTr="001B07C2">
        <w:tc>
          <w:tcPr>
            <w:tcW w:w="6379" w:type="dxa"/>
            <w:shd w:val="clear" w:color="auto" w:fill="auto"/>
          </w:tcPr>
          <w:p w14:paraId="379B7C80" w14:textId="77777777" w:rsidR="00E906EB" w:rsidRPr="00A677C2" w:rsidRDefault="00E906EB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Minimum of GCSE English and Maths at Grade C (4) or above and Level 3 Qualifications</w:t>
            </w:r>
          </w:p>
        </w:tc>
        <w:tc>
          <w:tcPr>
            <w:tcW w:w="851" w:type="dxa"/>
            <w:shd w:val="clear" w:color="auto" w:fill="auto"/>
          </w:tcPr>
          <w:p w14:paraId="63041ADB" w14:textId="77777777" w:rsidR="00E906EB" w:rsidRPr="00A677C2" w:rsidRDefault="00E906EB" w:rsidP="000C1781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2F873407" w14:textId="77777777" w:rsidR="00E906EB" w:rsidRPr="00A677C2" w:rsidRDefault="00E906EB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70E3BCAB" w14:textId="7B210E84" w:rsidR="00E906EB" w:rsidRPr="00A677C2" w:rsidRDefault="00150E5E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</w:tc>
      </w:tr>
      <w:tr w:rsidR="001301A6" w:rsidRPr="00A677C2" w14:paraId="71E682CA" w14:textId="77777777" w:rsidTr="001B07C2">
        <w:tc>
          <w:tcPr>
            <w:tcW w:w="6379" w:type="dxa"/>
            <w:shd w:val="clear" w:color="auto" w:fill="auto"/>
          </w:tcPr>
          <w:p w14:paraId="39E11BE7" w14:textId="6B25CCB2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Education to Degree Level or Equivalent</w:t>
            </w:r>
            <w:r w:rsidR="005B3620">
              <w:rPr>
                <w:rFonts w:ascii="Museo Sans 100" w:eastAsia="Calibri" w:hAnsi="Museo Sans 100"/>
              </w:rPr>
              <w:t xml:space="preserve"> in a relevant Dis</w:t>
            </w:r>
            <w:r w:rsidR="00761D31">
              <w:rPr>
                <w:rFonts w:ascii="Museo Sans 100" w:eastAsia="Calibri" w:hAnsi="Museo Sans 100"/>
              </w:rPr>
              <w:t>cipline</w:t>
            </w:r>
          </w:p>
        </w:tc>
        <w:tc>
          <w:tcPr>
            <w:tcW w:w="851" w:type="dxa"/>
            <w:shd w:val="clear" w:color="auto" w:fill="auto"/>
          </w:tcPr>
          <w:p w14:paraId="0BF84A5B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4F494BF1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49F32FF2" w14:textId="77777777" w:rsidR="001301A6" w:rsidRPr="00A677C2" w:rsidRDefault="001301A6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  <w:p w14:paraId="11833720" w14:textId="77777777" w:rsidR="001301A6" w:rsidRPr="00A677C2" w:rsidRDefault="001301A6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Original Certificates</w:t>
            </w:r>
          </w:p>
        </w:tc>
      </w:tr>
      <w:tr w:rsidR="001301A6" w:rsidRPr="00A677C2" w14:paraId="6544892A" w14:textId="77777777" w:rsidTr="001B07C2">
        <w:tc>
          <w:tcPr>
            <w:tcW w:w="6379" w:type="dxa"/>
            <w:shd w:val="clear" w:color="auto" w:fill="auto"/>
          </w:tcPr>
          <w:p w14:paraId="33347A1E" w14:textId="1A4108E1" w:rsidR="001301A6" w:rsidRPr="00A677C2" w:rsidRDefault="00B85F18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 xml:space="preserve">Relevant </w:t>
            </w:r>
            <w:r w:rsidR="001301A6" w:rsidRPr="00A677C2">
              <w:rPr>
                <w:rFonts w:ascii="Museo Sans 100" w:eastAsia="Calibri" w:hAnsi="Museo Sans 100"/>
              </w:rPr>
              <w:t>Teaching Qualification</w:t>
            </w:r>
          </w:p>
        </w:tc>
        <w:tc>
          <w:tcPr>
            <w:tcW w:w="851" w:type="dxa"/>
            <w:shd w:val="clear" w:color="auto" w:fill="auto"/>
          </w:tcPr>
          <w:p w14:paraId="7F3D98C0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791A055E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764CDEA8" w14:textId="77777777" w:rsidR="001301A6" w:rsidRPr="00A677C2" w:rsidRDefault="001301A6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  <w:p w14:paraId="7E06C871" w14:textId="77777777" w:rsidR="001301A6" w:rsidRPr="00A677C2" w:rsidRDefault="001301A6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Original Certificates</w:t>
            </w:r>
          </w:p>
        </w:tc>
      </w:tr>
      <w:tr w:rsidR="001301A6" w:rsidRPr="00A677C2" w14:paraId="27A56D24" w14:textId="77777777" w:rsidTr="001B07C2">
        <w:tc>
          <w:tcPr>
            <w:tcW w:w="6379" w:type="dxa"/>
            <w:shd w:val="clear" w:color="auto" w:fill="D9D9D9" w:themeFill="background1" w:themeFillShade="D9"/>
          </w:tcPr>
          <w:p w14:paraId="114F02AD" w14:textId="77777777" w:rsidR="001301A6" w:rsidRPr="00904777" w:rsidRDefault="001301A6" w:rsidP="007B65AF">
            <w:pPr>
              <w:rPr>
                <w:rFonts w:ascii="Museo Sans 100" w:eastAsia="Calibri" w:hAnsi="Museo Sans 100"/>
                <w:b/>
              </w:rPr>
            </w:pPr>
            <w:r w:rsidRPr="00A677C2">
              <w:rPr>
                <w:rFonts w:ascii="Museo Sans 100" w:eastAsia="Calibri" w:hAnsi="Museo Sans 100"/>
                <w:b/>
              </w:rPr>
              <w:t>Professional</w:t>
            </w:r>
            <w:r w:rsidRPr="00904777">
              <w:rPr>
                <w:rFonts w:ascii="Museo Sans 100" w:eastAsia="Calibri" w:hAnsi="Museo Sans 100"/>
                <w:b/>
              </w:rPr>
              <w:t xml:space="preserve"> </w:t>
            </w:r>
            <w:r w:rsidRPr="00A677C2">
              <w:rPr>
                <w:rFonts w:ascii="Museo Sans 100" w:eastAsia="Calibri" w:hAnsi="Museo Sans 100"/>
                <w:b/>
              </w:rPr>
              <w:t>Experience and Knowledge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266856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F7D7BA4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BFD1899" w14:textId="77777777" w:rsidR="001301A6" w:rsidRPr="00A677C2" w:rsidRDefault="001301A6" w:rsidP="007B65AF">
            <w:pPr>
              <w:rPr>
                <w:rFonts w:ascii="Museo Sans 100" w:eastAsia="Calibri" w:hAnsi="Museo Sans 100"/>
                <w:b/>
              </w:rPr>
            </w:pPr>
          </w:p>
        </w:tc>
      </w:tr>
      <w:tr w:rsidR="001301A6" w:rsidRPr="00A677C2" w14:paraId="75D9141A" w14:textId="77777777" w:rsidTr="001B07C2">
        <w:tc>
          <w:tcPr>
            <w:tcW w:w="6379" w:type="dxa"/>
            <w:shd w:val="clear" w:color="auto" w:fill="auto"/>
          </w:tcPr>
          <w:p w14:paraId="1058C377" w14:textId="02E92DB4" w:rsidR="001301A6" w:rsidRPr="00A677C2" w:rsidRDefault="00BD1298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 xml:space="preserve">Evidence of </w:t>
            </w:r>
            <w:r w:rsidR="001301A6" w:rsidRPr="00A677C2">
              <w:rPr>
                <w:rFonts w:ascii="Museo Sans 100" w:eastAsia="Calibri" w:hAnsi="Museo Sans 100"/>
              </w:rPr>
              <w:t xml:space="preserve">teaching in the subject area to </w:t>
            </w:r>
            <w:r w:rsidR="009E4AD5">
              <w:rPr>
                <w:rFonts w:ascii="Museo Sans 100" w:eastAsia="Calibri" w:hAnsi="Museo Sans 100"/>
              </w:rPr>
              <w:t>L</w:t>
            </w:r>
            <w:r w:rsidR="008D29CF">
              <w:rPr>
                <w:rFonts w:ascii="Museo Sans 100" w:eastAsia="Calibri" w:hAnsi="Museo Sans 100"/>
              </w:rPr>
              <w:t>evel 3 qualifications</w:t>
            </w:r>
            <w:r w:rsidR="001301A6" w:rsidRPr="00A677C2">
              <w:rPr>
                <w:rFonts w:ascii="Museo Sans 100" w:eastAsia="Calibri" w:hAnsi="Museo Sans 100"/>
              </w:rPr>
              <w:t xml:space="preserve"> OR evidence of a successfully completed PGCE (or equivalent) course in the subject area </w:t>
            </w:r>
          </w:p>
        </w:tc>
        <w:tc>
          <w:tcPr>
            <w:tcW w:w="851" w:type="dxa"/>
            <w:shd w:val="clear" w:color="auto" w:fill="auto"/>
          </w:tcPr>
          <w:p w14:paraId="384F675A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593CA73C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211676D2" w14:textId="72A73B5C" w:rsidR="00BF36CA" w:rsidRPr="00A677C2" w:rsidRDefault="001301A6" w:rsidP="00BF36CA">
            <w:pPr>
              <w:rPr>
                <w:rFonts w:ascii="Museo Sans 100" w:eastAsia="Calibri" w:hAnsi="Museo Sans 100"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</w:tc>
      </w:tr>
      <w:tr w:rsidR="00EF1CC7" w:rsidRPr="00A677C2" w14:paraId="4C57EB13" w14:textId="77777777" w:rsidTr="001B07C2">
        <w:tc>
          <w:tcPr>
            <w:tcW w:w="6379" w:type="dxa"/>
            <w:shd w:val="clear" w:color="auto" w:fill="auto"/>
          </w:tcPr>
          <w:p w14:paraId="2E73D310" w14:textId="3A3EF0C5" w:rsidR="00304E98" w:rsidRPr="00A677C2" w:rsidRDefault="00EF1CC7" w:rsidP="00304E98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Evidence of Good or better pass rates, HGPs and/or Added Value</w:t>
            </w:r>
            <w:r w:rsidR="00304E98">
              <w:rPr>
                <w:rFonts w:ascii="Museo Sans 100" w:eastAsia="Calibri" w:hAnsi="Museo Sans 100"/>
              </w:rPr>
              <w:t xml:space="preserve"> (not applicable for PGCE/ECT)</w:t>
            </w:r>
          </w:p>
        </w:tc>
        <w:tc>
          <w:tcPr>
            <w:tcW w:w="851" w:type="dxa"/>
            <w:shd w:val="clear" w:color="auto" w:fill="auto"/>
          </w:tcPr>
          <w:p w14:paraId="2C74D14C" w14:textId="0E5180F6" w:rsidR="00EF1CC7" w:rsidRPr="00A677C2" w:rsidRDefault="00BD1298" w:rsidP="000C1781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188E2B33" w14:textId="77777777" w:rsidR="00EF1CC7" w:rsidRPr="00A677C2" w:rsidRDefault="00EF1CC7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211C0E28" w14:textId="6F249659" w:rsidR="00EF1CC7" w:rsidRPr="00A677C2" w:rsidRDefault="00304E98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</w:tc>
      </w:tr>
      <w:tr w:rsidR="00304E98" w:rsidRPr="00A677C2" w14:paraId="7D6F849A" w14:textId="77777777" w:rsidTr="001B07C2">
        <w:tc>
          <w:tcPr>
            <w:tcW w:w="6379" w:type="dxa"/>
            <w:shd w:val="clear" w:color="auto" w:fill="auto"/>
          </w:tcPr>
          <w:p w14:paraId="37BAE51C" w14:textId="0765BF54" w:rsidR="00304E98" w:rsidRDefault="00304E98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 xml:space="preserve">Evidence of </w:t>
            </w:r>
            <w:r w:rsidR="006E48BE">
              <w:rPr>
                <w:rFonts w:ascii="Museo Sans 100" w:eastAsia="Calibri" w:hAnsi="Museo Sans 100"/>
              </w:rPr>
              <w:t>contributions to wider college activities and/or enrichment</w:t>
            </w:r>
          </w:p>
        </w:tc>
        <w:tc>
          <w:tcPr>
            <w:tcW w:w="851" w:type="dxa"/>
            <w:shd w:val="clear" w:color="auto" w:fill="auto"/>
          </w:tcPr>
          <w:p w14:paraId="17F42B41" w14:textId="65699E4E" w:rsidR="00304E98" w:rsidRDefault="006E48BE" w:rsidP="000C1781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D2C2C6A" w14:textId="77777777" w:rsidR="00304E98" w:rsidRPr="00A677C2" w:rsidRDefault="00304E98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72B0A324" w14:textId="548C2E34" w:rsidR="00304E98" w:rsidRPr="00A677C2" w:rsidRDefault="00CD6699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Supporting Letter</w:t>
            </w:r>
          </w:p>
        </w:tc>
      </w:tr>
      <w:tr w:rsidR="00304E98" w:rsidRPr="00A677C2" w14:paraId="58DB469C" w14:textId="77777777" w:rsidTr="001B07C2">
        <w:tc>
          <w:tcPr>
            <w:tcW w:w="6379" w:type="dxa"/>
            <w:shd w:val="clear" w:color="auto" w:fill="auto"/>
          </w:tcPr>
          <w:p w14:paraId="572CD132" w14:textId="7DD2B9A1" w:rsidR="00304E98" w:rsidRDefault="006E48BE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Membership of any professional body associated with the subject</w:t>
            </w:r>
          </w:p>
        </w:tc>
        <w:tc>
          <w:tcPr>
            <w:tcW w:w="851" w:type="dxa"/>
            <w:shd w:val="clear" w:color="auto" w:fill="auto"/>
          </w:tcPr>
          <w:p w14:paraId="6D625496" w14:textId="77777777" w:rsidR="00304E98" w:rsidRDefault="00304E98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850" w:type="dxa"/>
            <w:shd w:val="clear" w:color="auto" w:fill="auto"/>
          </w:tcPr>
          <w:p w14:paraId="7053EE22" w14:textId="18285A90" w:rsidR="00304E98" w:rsidRPr="00A677C2" w:rsidRDefault="006E48BE" w:rsidP="000C1781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5EE38111" w14:textId="4DD07E0A" w:rsidR="00304E98" w:rsidRPr="00A677C2" w:rsidRDefault="00CD6699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</w:tc>
      </w:tr>
      <w:tr w:rsidR="00E30093" w:rsidRPr="00A677C2" w14:paraId="032F4E0E" w14:textId="77777777" w:rsidTr="001B07C2">
        <w:tc>
          <w:tcPr>
            <w:tcW w:w="6379" w:type="dxa"/>
            <w:shd w:val="clear" w:color="auto" w:fill="auto"/>
          </w:tcPr>
          <w:p w14:paraId="0E90D4AD" w14:textId="2D35F9C6" w:rsidR="00E30093" w:rsidRDefault="00E30093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Evidence of Examining, Assessing and/or Moderating for External Awarding Organisations</w:t>
            </w:r>
          </w:p>
        </w:tc>
        <w:tc>
          <w:tcPr>
            <w:tcW w:w="851" w:type="dxa"/>
            <w:shd w:val="clear" w:color="auto" w:fill="auto"/>
          </w:tcPr>
          <w:p w14:paraId="653B9A48" w14:textId="77777777" w:rsidR="00E30093" w:rsidRDefault="00E30093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850" w:type="dxa"/>
            <w:shd w:val="clear" w:color="auto" w:fill="auto"/>
          </w:tcPr>
          <w:p w14:paraId="3A9AA728" w14:textId="4F82EE8C" w:rsidR="00E30093" w:rsidRDefault="00B548C4" w:rsidP="000C1781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5A0B6BB1" w14:textId="765B8578" w:rsidR="00E30093" w:rsidRDefault="00E30093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</w:tc>
      </w:tr>
      <w:tr w:rsidR="00304E98" w:rsidRPr="00A677C2" w14:paraId="3D16BA87" w14:textId="77777777" w:rsidTr="001B07C2">
        <w:tc>
          <w:tcPr>
            <w:tcW w:w="6379" w:type="dxa"/>
            <w:shd w:val="clear" w:color="auto" w:fill="auto"/>
          </w:tcPr>
          <w:p w14:paraId="61027DBC" w14:textId="0FF41180" w:rsidR="00304E98" w:rsidRDefault="00D6554D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Evidence of examples of using technology to support classroom practice</w:t>
            </w:r>
          </w:p>
        </w:tc>
        <w:tc>
          <w:tcPr>
            <w:tcW w:w="851" w:type="dxa"/>
            <w:shd w:val="clear" w:color="auto" w:fill="auto"/>
          </w:tcPr>
          <w:p w14:paraId="379E90DB" w14:textId="21502169" w:rsidR="00304E98" w:rsidRDefault="00D6554D" w:rsidP="000C1781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5927E930" w14:textId="77777777" w:rsidR="00304E98" w:rsidRPr="00A677C2" w:rsidRDefault="00304E98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6B29C927" w14:textId="0AAACF31" w:rsidR="00304E98" w:rsidRPr="00A677C2" w:rsidRDefault="00CD6699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Supporting Letter</w:t>
            </w:r>
          </w:p>
        </w:tc>
      </w:tr>
      <w:tr w:rsidR="00D6554D" w:rsidRPr="00A677C2" w14:paraId="4FF5B375" w14:textId="77777777" w:rsidTr="001B07C2">
        <w:tc>
          <w:tcPr>
            <w:tcW w:w="6379" w:type="dxa"/>
            <w:shd w:val="clear" w:color="auto" w:fill="auto"/>
          </w:tcPr>
          <w:p w14:paraId="5A558081" w14:textId="77777777" w:rsidR="00FD4B74" w:rsidRDefault="00996363" w:rsidP="00B548C4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Evidence of wider, relevant CPD</w:t>
            </w:r>
          </w:p>
          <w:p w14:paraId="4A2F1F3B" w14:textId="4F1B032C" w:rsidR="00B548C4" w:rsidRDefault="00B548C4" w:rsidP="00B548C4">
            <w:pPr>
              <w:rPr>
                <w:rFonts w:ascii="Museo Sans 100" w:eastAsia="Calibri" w:hAnsi="Museo Sans 100"/>
              </w:rPr>
            </w:pPr>
          </w:p>
        </w:tc>
        <w:tc>
          <w:tcPr>
            <w:tcW w:w="851" w:type="dxa"/>
            <w:shd w:val="clear" w:color="auto" w:fill="auto"/>
          </w:tcPr>
          <w:p w14:paraId="0CCE06EF" w14:textId="318518D7" w:rsidR="00D6554D" w:rsidRDefault="00996363" w:rsidP="000C1781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56ECB2E6" w14:textId="77777777" w:rsidR="00D6554D" w:rsidRPr="00A677C2" w:rsidRDefault="00D6554D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5198049C" w14:textId="44C9299A" w:rsidR="00D6554D" w:rsidRPr="00A677C2" w:rsidRDefault="00996363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</w:tc>
      </w:tr>
      <w:tr w:rsidR="00CA699F" w:rsidRPr="00A677C2" w14:paraId="7565929B" w14:textId="77777777" w:rsidTr="001B07C2">
        <w:tc>
          <w:tcPr>
            <w:tcW w:w="6379" w:type="dxa"/>
            <w:shd w:val="clear" w:color="auto" w:fill="auto"/>
          </w:tcPr>
          <w:p w14:paraId="6390FEAA" w14:textId="77777777" w:rsidR="00CA699F" w:rsidRDefault="00CA699F" w:rsidP="008B29BC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Evidence of an understanding of the Ethos of The Sixth Form Bolton</w:t>
            </w:r>
          </w:p>
        </w:tc>
        <w:tc>
          <w:tcPr>
            <w:tcW w:w="851" w:type="dxa"/>
            <w:shd w:val="clear" w:color="auto" w:fill="auto"/>
          </w:tcPr>
          <w:p w14:paraId="4C86BBEA" w14:textId="77777777" w:rsidR="00CA699F" w:rsidRPr="00A677C2" w:rsidRDefault="00CA699F" w:rsidP="008B29BC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67E3D905" w14:textId="77777777" w:rsidR="00CA699F" w:rsidRPr="00A677C2" w:rsidRDefault="00CA699F" w:rsidP="008B29BC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2B098CEE" w14:textId="77777777" w:rsidR="00CA699F" w:rsidRDefault="00CA699F" w:rsidP="008B29BC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Supporting Letter</w:t>
            </w:r>
          </w:p>
          <w:p w14:paraId="28704075" w14:textId="77777777" w:rsidR="00CA699F" w:rsidRDefault="00CA699F" w:rsidP="008B29BC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</w:tc>
      </w:tr>
      <w:tr w:rsidR="001301A6" w:rsidRPr="00A677C2" w14:paraId="21F7D1B4" w14:textId="77777777" w:rsidTr="001B07C2">
        <w:tc>
          <w:tcPr>
            <w:tcW w:w="6379" w:type="dxa"/>
            <w:shd w:val="clear" w:color="auto" w:fill="auto"/>
          </w:tcPr>
          <w:p w14:paraId="23E52408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Familiarity with curriculum developments in the subject area</w:t>
            </w:r>
          </w:p>
        </w:tc>
        <w:tc>
          <w:tcPr>
            <w:tcW w:w="851" w:type="dxa"/>
            <w:shd w:val="clear" w:color="auto" w:fill="auto"/>
          </w:tcPr>
          <w:p w14:paraId="28A400AD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36BAC869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48CE008C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</w:tc>
      </w:tr>
      <w:tr w:rsidR="001301A6" w:rsidRPr="00A677C2" w14:paraId="4399378C" w14:textId="77777777" w:rsidTr="001B07C2">
        <w:tc>
          <w:tcPr>
            <w:tcW w:w="6379" w:type="dxa"/>
            <w:shd w:val="clear" w:color="auto" w:fill="auto"/>
          </w:tcPr>
          <w:p w14:paraId="3B34ADDF" w14:textId="25F7424E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The ability to deliver the subject in an informative and imaginative manner</w:t>
            </w:r>
            <w:r w:rsidR="009A7853">
              <w:rPr>
                <w:rFonts w:ascii="Museo Sans 100" w:eastAsia="Calibri" w:hAnsi="Museo Sans 100"/>
              </w:rPr>
              <w:t>, engaging and challenging students</w:t>
            </w:r>
          </w:p>
        </w:tc>
        <w:tc>
          <w:tcPr>
            <w:tcW w:w="851" w:type="dxa"/>
            <w:shd w:val="clear" w:color="auto" w:fill="auto"/>
          </w:tcPr>
          <w:p w14:paraId="6EFF28CA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4DCCB2FC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04AEDE77" w14:textId="0E066839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Micro Teach</w:t>
            </w:r>
          </w:p>
        </w:tc>
      </w:tr>
      <w:tr w:rsidR="009A7853" w:rsidRPr="00A677C2" w14:paraId="7C2356D0" w14:textId="77777777" w:rsidTr="001B07C2">
        <w:tc>
          <w:tcPr>
            <w:tcW w:w="6379" w:type="dxa"/>
            <w:shd w:val="clear" w:color="auto" w:fill="auto"/>
          </w:tcPr>
          <w:p w14:paraId="022B49F8" w14:textId="550BF4F4" w:rsidR="009A7853" w:rsidRPr="00A677C2" w:rsidRDefault="009A7853" w:rsidP="001B07C2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Evidence of use of High-Quality resources and activities</w:t>
            </w:r>
          </w:p>
        </w:tc>
        <w:tc>
          <w:tcPr>
            <w:tcW w:w="851" w:type="dxa"/>
            <w:shd w:val="clear" w:color="auto" w:fill="auto"/>
          </w:tcPr>
          <w:p w14:paraId="51C15EE6" w14:textId="612693B4" w:rsidR="009A7853" w:rsidRPr="00A677C2" w:rsidRDefault="00ED6ABA" w:rsidP="000C1781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262730E" w14:textId="77777777" w:rsidR="009A7853" w:rsidRPr="00A677C2" w:rsidRDefault="009A7853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15E48DDF" w14:textId="4AD6F6B4" w:rsidR="009A7853" w:rsidRPr="00A677C2" w:rsidRDefault="009A7853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Micro Teach</w:t>
            </w:r>
          </w:p>
        </w:tc>
      </w:tr>
      <w:tr w:rsidR="001301A6" w:rsidRPr="00A677C2" w14:paraId="4F0D5AB7" w14:textId="77777777" w:rsidTr="001B07C2">
        <w:tc>
          <w:tcPr>
            <w:tcW w:w="6379" w:type="dxa"/>
            <w:shd w:val="clear" w:color="auto" w:fill="D9D9D9" w:themeFill="background1" w:themeFillShade="D9"/>
          </w:tcPr>
          <w:p w14:paraId="04D467CE" w14:textId="77777777" w:rsidR="001301A6" w:rsidRPr="00A677C2" w:rsidRDefault="001301A6" w:rsidP="007B65AF">
            <w:pPr>
              <w:rPr>
                <w:rFonts w:ascii="Museo Sans 100" w:eastAsia="Calibri" w:hAnsi="Museo Sans 100"/>
                <w:b/>
              </w:rPr>
            </w:pPr>
            <w:r w:rsidRPr="00A677C2">
              <w:rPr>
                <w:rFonts w:ascii="Museo Sans 100" w:eastAsia="Calibri" w:hAnsi="Museo Sans 100"/>
                <w:b/>
              </w:rPr>
              <w:t>Skills</w:t>
            </w:r>
            <w:r w:rsidR="00E906EB">
              <w:rPr>
                <w:rFonts w:ascii="Museo Sans 100" w:eastAsia="Calibri" w:hAnsi="Museo Sans 100"/>
                <w:b/>
              </w:rPr>
              <w:t>, Abilities and Competences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9EFC09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537D9EE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AB0788C" w14:textId="77777777" w:rsidR="001301A6" w:rsidRPr="00A677C2" w:rsidRDefault="001301A6" w:rsidP="007B65AF">
            <w:pPr>
              <w:rPr>
                <w:rFonts w:ascii="Museo Sans 100" w:eastAsia="Calibri" w:hAnsi="Museo Sans 100"/>
                <w:b/>
              </w:rPr>
            </w:pPr>
          </w:p>
        </w:tc>
      </w:tr>
      <w:tr w:rsidR="00BF36CA" w:rsidRPr="00A677C2" w14:paraId="05FEF0A9" w14:textId="77777777" w:rsidTr="001B07C2">
        <w:tc>
          <w:tcPr>
            <w:tcW w:w="6379" w:type="dxa"/>
            <w:shd w:val="clear" w:color="auto" w:fill="auto"/>
          </w:tcPr>
          <w:p w14:paraId="4E5DFFBD" w14:textId="0B3BC3DC" w:rsidR="00BF36CA" w:rsidRPr="00A677C2" w:rsidRDefault="001B07C2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 xml:space="preserve">Evidence of the </w:t>
            </w:r>
            <w:r w:rsidR="00832565">
              <w:rPr>
                <w:rFonts w:ascii="Museo Sans 100" w:eastAsia="Calibri" w:hAnsi="Museo Sans 100"/>
              </w:rPr>
              <w:t xml:space="preserve">use of a suite of IT Applications to undertake all aspects of the role (Teaching and Administration) </w:t>
            </w:r>
            <w:proofErr w:type="spellStart"/>
            <w:r w:rsidR="00832565">
              <w:rPr>
                <w:rFonts w:ascii="Museo Sans 100" w:eastAsia="Calibri" w:hAnsi="Museo Sans 100"/>
              </w:rPr>
              <w:t>e</w:t>
            </w:r>
            <w:r w:rsidR="008E1AD6">
              <w:rPr>
                <w:rFonts w:ascii="Museo Sans 100" w:eastAsia="Calibri" w:hAnsi="Museo Sans 100"/>
              </w:rPr>
              <w:t>.</w:t>
            </w:r>
            <w:r w:rsidR="00832565">
              <w:rPr>
                <w:rFonts w:ascii="Museo Sans 100" w:eastAsia="Calibri" w:hAnsi="Museo Sans 100"/>
              </w:rPr>
              <w:t>g</w:t>
            </w:r>
            <w:proofErr w:type="spellEnd"/>
            <w:r w:rsidR="00832565">
              <w:rPr>
                <w:rFonts w:ascii="Museo Sans 100" w:eastAsia="Calibri" w:hAnsi="Museo Sans 100"/>
              </w:rPr>
              <w:t xml:space="preserve"> Microsoft Suite</w:t>
            </w:r>
            <w:r w:rsidR="008E1AD6">
              <w:rPr>
                <w:rFonts w:ascii="Museo Sans 100" w:eastAsia="Calibri" w:hAnsi="Museo Sans 100"/>
              </w:rPr>
              <w:t xml:space="preserve">, Student Performance Monitoring </w:t>
            </w:r>
            <w:r w:rsidR="00631B5B">
              <w:rPr>
                <w:rFonts w:ascii="Museo Sans 100" w:eastAsia="Calibri" w:hAnsi="Museo Sans 100"/>
              </w:rPr>
              <w:t xml:space="preserve">System, </w:t>
            </w:r>
            <w:r w:rsidR="006E3D18">
              <w:rPr>
                <w:rFonts w:ascii="Museo Sans 100" w:eastAsia="Calibri" w:hAnsi="Museo Sans 100"/>
              </w:rPr>
              <w:t>Browser Based Data Entry Systems</w:t>
            </w:r>
          </w:p>
        </w:tc>
        <w:tc>
          <w:tcPr>
            <w:tcW w:w="851" w:type="dxa"/>
            <w:shd w:val="clear" w:color="auto" w:fill="auto"/>
          </w:tcPr>
          <w:p w14:paraId="0728C6A9" w14:textId="77777777" w:rsidR="00BF36CA" w:rsidRPr="00A677C2" w:rsidRDefault="00BF36CA" w:rsidP="000C1781">
            <w:pPr>
              <w:jc w:val="center"/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425A026F" w14:textId="77777777" w:rsidR="00BF36CA" w:rsidRPr="00A677C2" w:rsidRDefault="00BF36CA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288FF937" w14:textId="77777777" w:rsidR="00B548C4" w:rsidRDefault="00BF36CA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  <w:p w14:paraId="121C2947" w14:textId="4CE5D7AD" w:rsidR="00BF36CA" w:rsidRDefault="00BF36CA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Supporting Letter</w:t>
            </w:r>
          </w:p>
          <w:p w14:paraId="7D1991BA" w14:textId="77777777" w:rsidR="00B548C4" w:rsidRDefault="00BF36CA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  <w:p w14:paraId="5D68512C" w14:textId="7760F54E" w:rsidR="00BF36CA" w:rsidRPr="00A677C2" w:rsidRDefault="00BF36CA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Micro Teach</w:t>
            </w:r>
          </w:p>
        </w:tc>
      </w:tr>
      <w:tr w:rsidR="001301A6" w:rsidRPr="00A677C2" w14:paraId="44C65621" w14:textId="77777777" w:rsidTr="001B07C2">
        <w:tc>
          <w:tcPr>
            <w:tcW w:w="6379" w:type="dxa"/>
            <w:shd w:val="clear" w:color="auto" w:fill="auto"/>
          </w:tcPr>
          <w:p w14:paraId="12125A35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 xml:space="preserve">Good communication skills both written and verbal including clear presentation skills and the ability to produce clear written material </w:t>
            </w:r>
          </w:p>
        </w:tc>
        <w:tc>
          <w:tcPr>
            <w:tcW w:w="851" w:type="dxa"/>
            <w:shd w:val="clear" w:color="auto" w:fill="auto"/>
          </w:tcPr>
          <w:p w14:paraId="651B536E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645C9B4B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40354432" w14:textId="77777777" w:rsidR="00CD6699" w:rsidRDefault="001301A6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Application Form</w:t>
            </w:r>
          </w:p>
          <w:p w14:paraId="5A7B3C54" w14:textId="38130F27" w:rsidR="001301A6" w:rsidRPr="00CD6699" w:rsidRDefault="00BF36CA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Supporting Letter</w:t>
            </w:r>
          </w:p>
        </w:tc>
      </w:tr>
      <w:tr w:rsidR="001301A6" w:rsidRPr="00A677C2" w14:paraId="3764F223" w14:textId="77777777" w:rsidTr="001B07C2">
        <w:tc>
          <w:tcPr>
            <w:tcW w:w="6379" w:type="dxa"/>
            <w:shd w:val="clear" w:color="auto" w:fill="auto"/>
          </w:tcPr>
          <w:p w14:paraId="07E3143F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Excellent organisational and planning skills</w:t>
            </w:r>
          </w:p>
        </w:tc>
        <w:tc>
          <w:tcPr>
            <w:tcW w:w="851" w:type="dxa"/>
            <w:shd w:val="clear" w:color="auto" w:fill="auto"/>
          </w:tcPr>
          <w:p w14:paraId="2D8C69B6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7EC04720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317598ED" w14:textId="0837FA08" w:rsidR="001301A6" w:rsidRPr="00A677C2" w:rsidRDefault="00683428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</w:t>
            </w:r>
            <w:r w:rsidR="00BF36CA">
              <w:rPr>
                <w:rFonts w:ascii="Museo Sans 100" w:eastAsia="Calibri" w:hAnsi="Museo Sans 100"/>
                <w:sz w:val="16"/>
                <w:szCs w:val="16"/>
              </w:rPr>
              <w:t>upporting Letter</w:t>
            </w:r>
          </w:p>
          <w:p w14:paraId="07789125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</w:tc>
      </w:tr>
      <w:tr w:rsidR="001301A6" w:rsidRPr="00A677C2" w14:paraId="512E4F04" w14:textId="77777777" w:rsidTr="001B07C2">
        <w:tc>
          <w:tcPr>
            <w:tcW w:w="6379" w:type="dxa"/>
            <w:shd w:val="clear" w:color="auto" w:fill="auto"/>
          </w:tcPr>
          <w:p w14:paraId="36A9FD4F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The ability to work under pressure and meet deadlines</w:t>
            </w:r>
          </w:p>
        </w:tc>
        <w:tc>
          <w:tcPr>
            <w:tcW w:w="851" w:type="dxa"/>
            <w:shd w:val="clear" w:color="auto" w:fill="auto"/>
          </w:tcPr>
          <w:p w14:paraId="32679C50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4BE47005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15AA4A2F" w14:textId="77E49B75" w:rsidR="001301A6" w:rsidRPr="00A677C2" w:rsidRDefault="00CD6699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Supporting Letter</w:t>
            </w:r>
          </w:p>
          <w:p w14:paraId="40ECA2CC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</w:tc>
      </w:tr>
      <w:tr w:rsidR="001301A6" w:rsidRPr="00A677C2" w14:paraId="60D3C012" w14:textId="77777777" w:rsidTr="001B07C2">
        <w:tc>
          <w:tcPr>
            <w:tcW w:w="6379" w:type="dxa"/>
            <w:shd w:val="clear" w:color="auto" w:fill="auto"/>
          </w:tcPr>
          <w:p w14:paraId="789A1D4C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Good team working skills</w:t>
            </w:r>
          </w:p>
        </w:tc>
        <w:tc>
          <w:tcPr>
            <w:tcW w:w="851" w:type="dxa"/>
            <w:shd w:val="clear" w:color="auto" w:fill="auto"/>
          </w:tcPr>
          <w:p w14:paraId="4B62EC70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2D155A08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272BBA7A" w14:textId="45F42807" w:rsidR="001301A6" w:rsidRPr="00A677C2" w:rsidRDefault="00BF36CA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Supporting Letter</w:t>
            </w:r>
          </w:p>
          <w:p w14:paraId="539D9E6E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</w:tc>
      </w:tr>
      <w:tr w:rsidR="001301A6" w:rsidRPr="00A677C2" w14:paraId="7E36B824" w14:textId="77777777" w:rsidTr="001B07C2">
        <w:tc>
          <w:tcPr>
            <w:tcW w:w="6379" w:type="dxa"/>
            <w:shd w:val="clear" w:color="auto" w:fill="auto"/>
          </w:tcPr>
          <w:p w14:paraId="367C51C6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Good interpersonal skills and the ability to liaise with staff at all levels</w:t>
            </w:r>
          </w:p>
        </w:tc>
        <w:tc>
          <w:tcPr>
            <w:tcW w:w="851" w:type="dxa"/>
            <w:shd w:val="clear" w:color="auto" w:fill="auto"/>
          </w:tcPr>
          <w:p w14:paraId="5A59ED99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46FCEA29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6FB01017" w14:textId="5B544187" w:rsidR="001301A6" w:rsidRPr="00A677C2" w:rsidRDefault="00E30093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</w:t>
            </w:r>
            <w:r w:rsidR="00BF36CA">
              <w:rPr>
                <w:rFonts w:ascii="Museo Sans 100" w:eastAsia="Calibri" w:hAnsi="Museo Sans 100"/>
                <w:sz w:val="16"/>
                <w:szCs w:val="16"/>
              </w:rPr>
              <w:t>upporting Letter</w:t>
            </w:r>
          </w:p>
          <w:p w14:paraId="50664375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</w:tc>
      </w:tr>
      <w:tr w:rsidR="001301A6" w:rsidRPr="00A677C2" w14:paraId="382C5D1E" w14:textId="77777777" w:rsidTr="001B07C2">
        <w:tc>
          <w:tcPr>
            <w:tcW w:w="6379" w:type="dxa"/>
            <w:shd w:val="clear" w:color="auto" w:fill="D9D9D9" w:themeFill="background1" w:themeFillShade="D9"/>
          </w:tcPr>
          <w:p w14:paraId="144338B6" w14:textId="77777777" w:rsidR="001301A6" w:rsidRPr="00A677C2" w:rsidRDefault="00E55571" w:rsidP="007B65AF">
            <w:pPr>
              <w:rPr>
                <w:rFonts w:ascii="Museo Sans 100" w:eastAsia="Calibri" w:hAnsi="Museo Sans 100"/>
                <w:b/>
              </w:rPr>
            </w:pPr>
            <w:r>
              <w:rPr>
                <w:rFonts w:ascii="Museo Sans 100" w:eastAsia="Calibri" w:hAnsi="Museo Sans 100"/>
                <w:b/>
              </w:rPr>
              <w:t xml:space="preserve">Personal </w:t>
            </w:r>
            <w:r w:rsidR="001301A6" w:rsidRPr="00A677C2">
              <w:rPr>
                <w:rFonts w:ascii="Museo Sans 100" w:eastAsia="Calibri" w:hAnsi="Museo Sans 100"/>
                <w:b/>
              </w:rPr>
              <w:t>Attributes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E36CDD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  <w:sz w:val="24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CD456D1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  <w:b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9136592" w14:textId="77777777" w:rsidR="001301A6" w:rsidRPr="00A677C2" w:rsidRDefault="001301A6" w:rsidP="007B65AF">
            <w:pPr>
              <w:rPr>
                <w:rFonts w:ascii="Museo Sans 100" w:eastAsia="Calibri" w:hAnsi="Museo Sans 100"/>
                <w:b/>
                <w:sz w:val="24"/>
                <w:szCs w:val="22"/>
              </w:rPr>
            </w:pPr>
          </w:p>
        </w:tc>
      </w:tr>
      <w:tr w:rsidR="00EB3208" w:rsidRPr="00A677C2" w14:paraId="60BD82CA" w14:textId="77777777" w:rsidTr="001B07C2">
        <w:tc>
          <w:tcPr>
            <w:tcW w:w="6379" w:type="dxa"/>
            <w:shd w:val="clear" w:color="auto" w:fill="auto"/>
          </w:tcPr>
          <w:p w14:paraId="18FD21E4" w14:textId="01AEF4F2" w:rsidR="00EB3208" w:rsidRPr="00A677C2" w:rsidRDefault="00EB3208" w:rsidP="00B361F0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A commitment to observing the College</w:t>
            </w:r>
            <w:r w:rsidR="00E26D12">
              <w:rPr>
                <w:rFonts w:ascii="Museo Sans 100" w:eastAsia="Calibri" w:hAnsi="Museo Sans 100"/>
              </w:rPr>
              <w:t>’</w:t>
            </w:r>
            <w:r w:rsidRPr="00A677C2">
              <w:rPr>
                <w:rFonts w:ascii="Museo Sans 100" w:eastAsia="Calibri" w:hAnsi="Museo Sans 100"/>
              </w:rPr>
              <w:t>s Single Equality Statement at all times</w:t>
            </w:r>
          </w:p>
        </w:tc>
        <w:tc>
          <w:tcPr>
            <w:tcW w:w="851" w:type="dxa"/>
            <w:shd w:val="clear" w:color="auto" w:fill="auto"/>
          </w:tcPr>
          <w:p w14:paraId="4209E113" w14:textId="77777777" w:rsidR="00EB3208" w:rsidRPr="00A677C2" w:rsidRDefault="00EB3208" w:rsidP="00B361F0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100C670E" w14:textId="77777777" w:rsidR="00EB3208" w:rsidRPr="00A677C2" w:rsidRDefault="00EB3208" w:rsidP="00B361F0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46DA2CB2" w14:textId="07CC1E73" w:rsidR="00EB3208" w:rsidRPr="00A677C2" w:rsidRDefault="00D040E5" w:rsidP="00B361F0">
            <w:pPr>
              <w:rPr>
                <w:rFonts w:ascii="Museo Sans 100" w:eastAsia="Calibri" w:hAnsi="Museo Sans 100"/>
                <w:sz w:val="16"/>
                <w:szCs w:val="16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Supporting Letter</w:t>
            </w:r>
          </w:p>
          <w:p w14:paraId="3AF193BD" w14:textId="77777777" w:rsidR="00EB3208" w:rsidRPr="00A677C2" w:rsidRDefault="00EB3208" w:rsidP="00B361F0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</w:tc>
      </w:tr>
      <w:tr w:rsidR="001301A6" w:rsidRPr="00A677C2" w14:paraId="551B3A5E" w14:textId="77777777" w:rsidTr="001B07C2">
        <w:tc>
          <w:tcPr>
            <w:tcW w:w="6379" w:type="dxa"/>
            <w:shd w:val="clear" w:color="auto" w:fill="auto"/>
          </w:tcPr>
          <w:p w14:paraId="614F6403" w14:textId="25E86A04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Professional Appearance</w:t>
            </w:r>
            <w:r w:rsidR="00B536C0">
              <w:rPr>
                <w:rFonts w:ascii="Museo Sans 100" w:eastAsia="Calibri" w:hAnsi="Museo Sans 100"/>
              </w:rPr>
              <w:t xml:space="preserve"> and Attitude</w:t>
            </w:r>
          </w:p>
        </w:tc>
        <w:tc>
          <w:tcPr>
            <w:tcW w:w="851" w:type="dxa"/>
            <w:shd w:val="clear" w:color="auto" w:fill="auto"/>
          </w:tcPr>
          <w:p w14:paraId="3DBC9EC2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8233FE3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4B569EE9" w14:textId="77777777" w:rsidR="001301A6" w:rsidRPr="00A677C2" w:rsidRDefault="001301A6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</w:tc>
      </w:tr>
      <w:tr w:rsidR="001301A6" w:rsidRPr="00A677C2" w14:paraId="6BACC1F7" w14:textId="77777777" w:rsidTr="001B07C2">
        <w:tc>
          <w:tcPr>
            <w:tcW w:w="6379" w:type="dxa"/>
            <w:shd w:val="clear" w:color="auto" w:fill="auto"/>
          </w:tcPr>
          <w:p w14:paraId="109B0D4E" w14:textId="1194AD89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 xml:space="preserve">A </w:t>
            </w:r>
            <w:r w:rsidR="00B536C0">
              <w:rPr>
                <w:rFonts w:ascii="Museo Sans 100" w:eastAsia="Calibri" w:hAnsi="Museo Sans 100"/>
              </w:rPr>
              <w:t xml:space="preserve">positive, </w:t>
            </w:r>
            <w:r w:rsidRPr="00A677C2">
              <w:rPr>
                <w:rFonts w:ascii="Museo Sans 100" w:eastAsia="Calibri" w:hAnsi="Museo Sans 100"/>
              </w:rPr>
              <w:t>flexible and enthusiastic approach</w:t>
            </w:r>
          </w:p>
        </w:tc>
        <w:tc>
          <w:tcPr>
            <w:tcW w:w="851" w:type="dxa"/>
            <w:shd w:val="clear" w:color="auto" w:fill="auto"/>
          </w:tcPr>
          <w:p w14:paraId="275A250E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484C5B02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344C3C29" w14:textId="77777777" w:rsidR="001301A6" w:rsidRPr="00A677C2" w:rsidRDefault="001301A6" w:rsidP="007B65AF">
            <w:pPr>
              <w:rPr>
                <w:rFonts w:ascii="Museo Sans 100" w:eastAsia="Calibri" w:hAnsi="Museo Sans 100"/>
                <w:sz w:val="16"/>
                <w:szCs w:val="16"/>
              </w:rPr>
            </w:pPr>
            <w:r w:rsidRPr="00A677C2">
              <w:rPr>
                <w:rFonts w:ascii="Museo Sans 100" w:eastAsia="Calibri" w:hAnsi="Museo Sans 100"/>
                <w:sz w:val="16"/>
                <w:szCs w:val="16"/>
              </w:rPr>
              <w:t>Interview</w:t>
            </w:r>
          </w:p>
        </w:tc>
      </w:tr>
      <w:tr w:rsidR="001301A6" w:rsidRPr="00A677C2" w14:paraId="658D7133" w14:textId="77777777" w:rsidTr="001B07C2">
        <w:tc>
          <w:tcPr>
            <w:tcW w:w="6379" w:type="dxa"/>
            <w:shd w:val="clear" w:color="auto" w:fill="auto"/>
          </w:tcPr>
          <w:p w14:paraId="5D9A0F19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Excellent timekeeping and punctuality</w:t>
            </w:r>
          </w:p>
        </w:tc>
        <w:tc>
          <w:tcPr>
            <w:tcW w:w="851" w:type="dxa"/>
            <w:shd w:val="clear" w:color="auto" w:fill="auto"/>
          </w:tcPr>
          <w:p w14:paraId="7A422159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5606496B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4A3B71E6" w14:textId="359FBC5C" w:rsidR="001301A6" w:rsidRPr="00A677C2" w:rsidRDefault="00BF36CA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References</w:t>
            </w:r>
          </w:p>
        </w:tc>
      </w:tr>
      <w:tr w:rsidR="001301A6" w:rsidRPr="00A677C2" w14:paraId="7C7AFDE4" w14:textId="77777777" w:rsidTr="001B07C2">
        <w:tc>
          <w:tcPr>
            <w:tcW w:w="6379" w:type="dxa"/>
            <w:shd w:val="clear" w:color="auto" w:fill="auto"/>
          </w:tcPr>
          <w:p w14:paraId="7E3C99E6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Good health and attendance record</w:t>
            </w:r>
          </w:p>
        </w:tc>
        <w:tc>
          <w:tcPr>
            <w:tcW w:w="851" w:type="dxa"/>
            <w:shd w:val="clear" w:color="auto" w:fill="auto"/>
          </w:tcPr>
          <w:p w14:paraId="75E90DBA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8C09E79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608C2BD9" w14:textId="47DA695A" w:rsidR="001301A6" w:rsidRPr="00A677C2" w:rsidRDefault="00BF36CA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  <w:sz w:val="16"/>
                <w:szCs w:val="16"/>
              </w:rPr>
              <w:t>References</w:t>
            </w:r>
          </w:p>
        </w:tc>
      </w:tr>
      <w:tr w:rsidR="001301A6" w:rsidRPr="00A677C2" w14:paraId="60EA3629" w14:textId="77777777" w:rsidTr="001B07C2">
        <w:tc>
          <w:tcPr>
            <w:tcW w:w="6379" w:type="dxa"/>
            <w:shd w:val="clear" w:color="auto" w:fill="auto"/>
          </w:tcPr>
          <w:p w14:paraId="156B20C5" w14:textId="77777777" w:rsidR="001301A6" w:rsidRPr="00A677C2" w:rsidRDefault="001301A6" w:rsidP="007B65AF">
            <w:pPr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Full Disclosure clearance from the Disclosure and Barring Service / medical clearance (both will be followed up following an initial offer of employment).</w:t>
            </w:r>
          </w:p>
        </w:tc>
        <w:tc>
          <w:tcPr>
            <w:tcW w:w="851" w:type="dxa"/>
            <w:shd w:val="clear" w:color="auto" w:fill="auto"/>
          </w:tcPr>
          <w:p w14:paraId="49D4F2AB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  <w:r w:rsidRPr="00A677C2">
              <w:rPr>
                <w:rFonts w:ascii="Museo Sans 100" w:eastAsia="Calibri" w:hAnsi="Museo Sans 10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96E6071" w14:textId="77777777" w:rsidR="001301A6" w:rsidRPr="00A677C2" w:rsidRDefault="001301A6" w:rsidP="000C1781">
            <w:pPr>
              <w:jc w:val="center"/>
              <w:rPr>
                <w:rFonts w:ascii="Museo Sans 100" w:eastAsia="Calibri" w:hAnsi="Museo Sans 100"/>
              </w:rPr>
            </w:pPr>
          </w:p>
        </w:tc>
        <w:tc>
          <w:tcPr>
            <w:tcW w:w="1985" w:type="dxa"/>
            <w:shd w:val="clear" w:color="auto" w:fill="auto"/>
          </w:tcPr>
          <w:p w14:paraId="6A768C1D" w14:textId="6E5809FE" w:rsidR="001301A6" w:rsidRPr="00A677C2" w:rsidRDefault="00D040E5" w:rsidP="007B65AF">
            <w:pPr>
              <w:rPr>
                <w:rFonts w:ascii="Museo Sans 100" w:eastAsia="Calibri" w:hAnsi="Museo Sans 100"/>
              </w:rPr>
            </w:pPr>
            <w:r>
              <w:rPr>
                <w:rFonts w:ascii="Museo Sans 100" w:eastAsia="Calibri" w:hAnsi="Museo Sans 100"/>
              </w:rPr>
              <w:t>DBS</w:t>
            </w:r>
          </w:p>
        </w:tc>
      </w:tr>
    </w:tbl>
    <w:p w14:paraId="142CA5E1" w14:textId="77777777" w:rsidR="00DB4AE5" w:rsidRPr="00A677C2" w:rsidRDefault="00DB4AE5" w:rsidP="00D23A6B">
      <w:pPr>
        <w:autoSpaceDE w:val="0"/>
        <w:autoSpaceDN w:val="0"/>
        <w:adjustRightInd w:val="0"/>
        <w:rPr>
          <w:rFonts w:ascii="Museo Sans 100" w:hAnsi="Museo Sans 100" w:cs="Arial"/>
          <w:sz w:val="22"/>
          <w:szCs w:val="22"/>
          <w:lang w:eastAsia="en-GB"/>
        </w:rPr>
      </w:pPr>
    </w:p>
    <w:sectPr w:rsidR="00DB4AE5" w:rsidRPr="00A677C2" w:rsidSect="00D23A6B">
      <w:footerReference w:type="default" r:id="rId8"/>
      <w:pgSz w:w="11906" w:h="16838" w:code="9"/>
      <w:pgMar w:top="680" w:right="1416" w:bottom="737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691E" w14:textId="77777777" w:rsidR="00B81428" w:rsidRDefault="00B81428">
      <w:r>
        <w:separator/>
      </w:r>
    </w:p>
  </w:endnote>
  <w:endnote w:type="continuationSeparator" w:id="0">
    <w:p w14:paraId="2558192D" w14:textId="77777777" w:rsidR="00B81428" w:rsidRDefault="00B8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EF3B" w14:textId="77777777" w:rsidR="004B6532" w:rsidRPr="00F05E71" w:rsidRDefault="00150E5E" w:rsidP="00F05E71">
    <w:pPr>
      <w:pStyle w:val="Footer"/>
    </w:pPr>
    <w:fldSimple w:instr=" FILENAME \* MERGEFORMAT ">
      <w:r w:rsidR="00F05E71">
        <w:rPr>
          <w:noProof/>
        </w:rPr>
        <w:t>Teacher Person Specification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0830" w14:textId="77777777" w:rsidR="00B81428" w:rsidRDefault="00B81428">
      <w:r>
        <w:separator/>
      </w:r>
    </w:p>
  </w:footnote>
  <w:footnote w:type="continuationSeparator" w:id="0">
    <w:p w14:paraId="25FB9453" w14:textId="77777777" w:rsidR="00B81428" w:rsidRDefault="00B8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6BA9"/>
    <w:multiLevelType w:val="hybridMultilevel"/>
    <w:tmpl w:val="FB22F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47D2"/>
    <w:multiLevelType w:val="hybridMultilevel"/>
    <w:tmpl w:val="562061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4080"/>
    <w:multiLevelType w:val="hybridMultilevel"/>
    <w:tmpl w:val="1DB0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AEB"/>
    <w:multiLevelType w:val="singleLevel"/>
    <w:tmpl w:val="CDE20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58B64F0"/>
    <w:multiLevelType w:val="singleLevel"/>
    <w:tmpl w:val="48F2D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9C908FC"/>
    <w:multiLevelType w:val="singleLevel"/>
    <w:tmpl w:val="AA2840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9801ED6"/>
    <w:multiLevelType w:val="hybridMultilevel"/>
    <w:tmpl w:val="4418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9734D"/>
    <w:multiLevelType w:val="singleLevel"/>
    <w:tmpl w:val="4868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D9D53D3"/>
    <w:multiLevelType w:val="hybridMultilevel"/>
    <w:tmpl w:val="5AEC95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F0"/>
    <w:rsid w:val="000102B4"/>
    <w:rsid w:val="000558AE"/>
    <w:rsid w:val="00071F94"/>
    <w:rsid w:val="00080E22"/>
    <w:rsid w:val="000A6578"/>
    <w:rsid w:val="000C1781"/>
    <w:rsid w:val="000E44BA"/>
    <w:rsid w:val="001301A6"/>
    <w:rsid w:val="00131B57"/>
    <w:rsid w:val="00150E5E"/>
    <w:rsid w:val="00197B1F"/>
    <w:rsid w:val="001B07C2"/>
    <w:rsid w:val="001B336B"/>
    <w:rsid w:val="00272419"/>
    <w:rsid w:val="002E39E4"/>
    <w:rsid w:val="00304E98"/>
    <w:rsid w:val="003B491E"/>
    <w:rsid w:val="00424E27"/>
    <w:rsid w:val="0047632A"/>
    <w:rsid w:val="004A4941"/>
    <w:rsid w:val="004B6532"/>
    <w:rsid w:val="004D680E"/>
    <w:rsid w:val="005B3620"/>
    <w:rsid w:val="00631B5B"/>
    <w:rsid w:val="006801F0"/>
    <w:rsid w:val="00683428"/>
    <w:rsid w:val="006C4D3A"/>
    <w:rsid w:val="006E3D18"/>
    <w:rsid w:val="006E48BE"/>
    <w:rsid w:val="007036FD"/>
    <w:rsid w:val="00717579"/>
    <w:rsid w:val="007279BD"/>
    <w:rsid w:val="00761D31"/>
    <w:rsid w:val="00781F50"/>
    <w:rsid w:val="007B65AF"/>
    <w:rsid w:val="0082281A"/>
    <w:rsid w:val="00832565"/>
    <w:rsid w:val="00887FD8"/>
    <w:rsid w:val="008B3901"/>
    <w:rsid w:val="008D29CF"/>
    <w:rsid w:val="008E1AD6"/>
    <w:rsid w:val="00904777"/>
    <w:rsid w:val="00971431"/>
    <w:rsid w:val="00996363"/>
    <w:rsid w:val="009A7853"/>
    <w:rsid w:val="009C136C"/>
    <w:rsid w:val="009E4AD5"/>
    <w:rsid w:val="009F2D7B"/>
    <w:rsid w:val="00A3325C"/>
    <w:rsid w:val="00A438AA"/>
    <w:rsid w:val="00A57639"/>
    <w:rsid w:val="00A677C2"/>
    <w:rsid w:val="00AC3716"/>
    <w:rsid w:val="00B120A4"/>
    <w:rsid w:val="00B361F0"/>
    <w:rsid w:val="00B5021D"/>
    <w:rsid w:val="00B536C0"/>
    <w:rsid w:val="00B548C4"/>
    <w:rsid w:val="00B677A6"/>
    <w:rsid w:val="00B81428"/>
    <w:rsid w:val="00B85F18"/>
    <w:rsid w:val="00BD1298"/>
    <w:rsid w:val="00BF36CA"/>
    <w:rsid w:val="00BF401A"/>
    <w:rsid w:val="00C23F78"/>
    <w:rsid w:val="00C47595"/>
    <w:rsid w:val="00C63C3F"/>
    <w:rsid w:val="00C92CBC"/>
    <w:rsid w:val="00CA699F"/>
    <w:rsid w:val="00CB7AD7"/>
    <w:rsid w:val="00CD6699"/>
    <w:rsid w:val="00D040E5"/>
    <w:rsid w:val="00D23A6B"/>
    <w:rsid w:val="00D6554D"/>
    <w:rsid w:val="00DB4AE5"/>
    <w:rsid w:val="00E21700"/>
    <w:rsid w:val="00E22034"/>
    <w:rsid w:val="00E26D12"/>
    <w:rsid w:val="00E30093"/>
    <w:rsid w:val="00E55571"/>
    <w:rsid w:val="00E90286"/>
    <w:rsid w:val="00E906EB"/>
    <w:rsid w:val="00E91FBA"/>
    <w:rsid w:val="00EB2488"/>
    <w:rsid w:val="00EB3208"/>
    <w:rsid w:val="00ED1205"/>
    <w:rsid w:val="00ED6ABA"/>
    <w:rsid w:val="00EF1CC7"/>
    <w:rsid w:val="00F05E71"/>
    <w:rsid w:val="00F14E70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041BE"/>
  <w15:chartTrackingRefBased/>
  <w15:docId w15:val="{FCDEE64F-1B98-4105-9731-E87BF16B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6CA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 Old Style" w:hAnsi="Bookman Old Style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b/>
      <w:bCs/>
      <w:sz w:val="24"/>
      <w:u w:val="single"/>
    </w:rPr>
  </w:style>
  <w:style w:type="paragraph" w:styleId="BalloonText">
    <w:name w:val="Balloon Text"/>
    <w:basedOn w:val="Normal"/>
    <w:link w:val="BalloonTextChar"/>
    <w:rsid w:val="00D23A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3A6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130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A677C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A677C2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401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6th Form College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Crompton</dc:creator>
  <cp:keywords/>
  <cp:lastModifiedBy>Lesley Hart</cp:lastModifiedBy>
  <cp:revision>13</cp:revision>
  <cp:lastPrinted>2015-04-28T10:59:00Z</cp:lastPrinted>
  <dcterms:created xsi:type="dcterms:W3CDTF">2021-06-25T16:03:00Z</dcterms:created>
  <dcterms:modified xsi:type="dcterms:W3CDTF">2023-03-30T11:09:00Z</dcterms:modified>
</cp:coreProperties>
</file>